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5"/>
      </w:tblGrid>
      <w:tr w:rsidR="006011BE" w:rsidRPr="0008019B" w14:paraId="6B31DD45" w14:textId="77777777" w:rsidTr="00BA5436">
        <w:tc>
          <w:tcPr>
            <w:tcW w:w="9715" w:type="dxa"/>
            <w:shd w:val="clear" w:color="auto" w:fill="D9D9D9" w:themeFill="background1" w:themeFillShade="D9"/>
          </w:tcPr>
          <w:p w14:paraId="5B79D01D" w14:textId="3118FD69" w:rsidR="006011BE" w:rsidRPr="00511A67" w:rsidRDefault="006011BE" w:rsidP="00511A67">
            <w:pPr>
              <w:pStyle w:val="2"/>
            </w:pPr>
            <w:r w:rsidRPr="0008019B">
              <w:rPr>
                <w:rFonts w:hint="eastAsia"/>
              </w:rPr>
              <w:t>1.</w:t>
            </w:r>
            <w:r w:rsidR="00950A0F">
              <w:rPr>
                <w:rFonts w:hint="eastAsia"/>
              </w:rPr>
              <w:t xml:space="preserve"> </w:t>
            </w:r>
            <w:r w:rsidR="004F0401" w:rsidRPr="004F0401">
              <w:rPr>
                <w:rFonts w:hint="eastAsia"/>
              </w:rPr>
              <w:t>演者氏名（筆頭演者、共同演者）　※共同演者は、筆頭演者以外に</w:t>
            </w:r>
            <w:r w:rsidR="004F0401" w:rsidRPr="004F0401">
              <w:rPr>
                <w:rFonts w:hint="eastAsia"/>
              </w:rPr>
              <w:t>10</w:t>
            </w:r>
            <w:r w:rsidR="004F0401" w:rsidRPr="004F0401">
              <w:rPr>
                <w:rFonts w:hint="eastAsia"/>
              </w:rPr>
              <w:t>名まで</w:t>
            </w:r>
          </w:p>
        </w:tc>
      </w:tr>
      <w:tr w:rsidR="00DD294F" w:rsidRPr="0008019B" w14:paraId="15C00681" w14:textId="77777777" w:rsidTr="00BA5436">
        <w:tc>
          <w:tcPr>
            <w:tcW w:w="9715" w:type="dxa"/>
          </w:tcPr>
          <w:p w14:paraId="09016658" w14:textId="0773B6FB" w:rsidR="00DD294F" w:rsidRPr="00CC0D79" w:rsidRDefault="00DD294F" w:rsidP="00D94A8F">
            <w:pPr>
              <w:rPr>
                <w:sz w:val="22"/>
                <w:szCs w:val="22"/>
              </w:rPr>
            </w:pPr>
            <w:r w:rsidRPr="00CC0D79">
              <w:rPr>
                <w:rFonts w:hint="eastAsia"/>
                <w:sz w:val="22"/>
                <w:szCs w:val="22"/>
              </w:rPr>
              <w:t>○○○○</w:t>
            </w:r>
            <w:r w:rsidRPr="00CC0D79">
              <w:rPr>
                <w:rFonts w:hint="eastAsia"/>
                <w:sz w:val="22"/>
                <w:szCs w:val="22"/>
                <w:vertAlign w:val="superscript"/>
              </w:rPr>
              <w:t>1</w:t>
            </w:r>
            <w:r w:rsidRPr="00CC0D79">
              <w:rPr>
                <w:rFonts w:hint="eastAsia"/>
                <w:sz w:val="22"/>
                <w:szCs w:val="22"/>
              </w:rPr>
              <w:t>、○○○○</w:t>
            </w:r>
            <w:r w:rsidR="00F80C44" w:rsidRPr="00CC0D79">
              <w:rPr>
                <w:rFonts w:hint="eastAsia"/>
                <w:sz w:val="22"/>
                <w:szCs w:val="22"/>
                <w:vertAlign w:val="superscript"/>
              </w:rPr>
              <w:t>1</w:t>
            </w:r>
            <w:r w:rsidR="008B1AAC" w:rsidRPr="00CC0D79">
              <w:rPr>
                <w:rFonts w:hint="eastAsia"/>
                <w:sz w:val="22"/>
                <w:szCs w:val="22"/>
                <w:vertAlign w:val="superscript"/>
              </w:rPr>
              <w:t>,</w:t>
            </w:r>
            <w:r w:rsidRPr="00CC0D79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="00D94A8F" w:rsidRPr="00CC0D79">
              <w:rPr>
                <w:rFonts w:hint="eastAsia"/>
                <w:sz w:val="22"/>
                <w:szCs w:val="22"/>
              </w:rPr>
              <w:t>、○○○○</w:t>
            </w:r>
            <w:r w:rsidR="00D94A8F" w:rsidRPr="00CC0D79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</w:tr>
      <w:tr w:rsidR="00BA2797" w:rsidRPr="0008019B" w14:paraId="4ACC09EF" w14:textId="77777777" w:rsidTr="00BA5436">
        <w:tc>
          <w:tcPr>
            <w:tcW w:w="9715" w:type="dxa"/>
            <w:shd w:val="clear" w:color="auto" w:fill="D9D9D9" w:themeFill="background1" w:themeFillShade="D9"/>
          </w:tcPr>
          <w:p w14:paraId="6C09B0AF" w14:textId="1015D855" w:rsidR="00BA2797" w:rsidRDefault="00BA2797" w:rsidP="00BA2797">
            <w:pPr>
              <w:pStyle w:val="2"/>
            </w:pPr>
            <w:r>
              <w:rPr>
                <w:rFonts w:hint="eastAsia"/>
              </w:rPr>
              <w:t>2</w:t>
            </w:r>
            <w:r>
              <w:t>.</w:t>
            </w:r>
            <w:r w:rsidR="00950A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演者氏名（ふりがな）</w:t>
            </w:r>
          </w:p>
        </w:tc>
      </w:tr>
      <w:tr w:rsidR="00BA2797" w:rsidRPr="0008019B" w14:paraId="16427A9D" w14:textId="77777777" w:rsidTr="00BA5436">
        <w:tc>
          <w:tcPr>
            <w:tcW w:w="9715" w:type="dxa"/>
          </w:tcPr>
          <w:p w14:paraId="58502905" w14:textId="7D7EFB06" w:rsidR="00BA2797" w:rsidRPr="00CC0D79" w:rsidRDefault="00EE5D89" w:rsidP="00D94A8F">
            <w:pPr>
              <w:rPr>
                <w:sz w:val="22"/>
                <w:szCs w:val="22"/>
              </w:rPr>
            </w:pPr>
            <w:r w:rsidRPr="00CC0D79">
              <w:rPr>
                <w:rFonts w:hint="eastAsia"/>
                <w:sz w:val="22"/>
                <w:szCs w:val="22"/>
              </w:rPr>
              <w:t>○○○○</w:t>
            </w:r>
            <w:r w:rsidRPr="00CC0D79">
              <w:rPr>
                <w:rFonts w:hint="eastAsia"/>
                <w:sz w:val="22"/>
                <w:szCs w:val="22"/>
                <w:vertAlign w:val="superscript"/>
              </w:rPr>
              <w:t>1</w:t>
            </w:r>
            <w:r w:rsidRPr="00CC0D79">
              <w:rPr>
                <w:rFonts w:hint="eastAsia"/>
                <w:sz w:val="22"/>
                <w:szCs w:val="22"/>
              </w:rPr>
              <w:t>、○○○○</w:t>
            </w:r>
            <w:r w:rsidRPr="00CC0D79">
              <w:rPr>
                <w:rFonts w:hint="eastAsia"/>
                <w:sz w:val="22"/>
                <w:szCs w:val="22"/>
                <w:vertAlign w:val="superscript"/>
              </w:rPr>
              <w:t>1,2</w:t>
            </w:r>
            <w:r w:rsidRPr="00CC0D79">
              <w:rPr>
                <w:rFonts w:hint="eastAsia"/>
                <w:sz w:val="22"/>
                <w:szCs w:val="22"/>
              </w:rPr>
              <w:t>、○○○○</w:t>
            </w:r>
            <w:r w:rsidRPr="00CC0D79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</w:tr>
      <w:tr w:rsidR="006011BE" w:rsidRPr="0008019B" w14:paraId="23286037" w14:textId="77777777" w:rsidTr="00BA5436">
        <w:tc>
          <w:tcPr>
            <w:tcW w:w="9715" w:type="dxa"/>
            <w:shd w:val="clear" w:color="auto" w:fill="D9D9D9" w:themeFill="background1" w:themeFillShade="D9"/>
          </w:tcPr>
          <w:p w14:paraId="46C58912" w14:textId="18A927E0" w:rsidR="006011BE" w:rsidRPr="00A71F8E" w:rsidRDefault="00BA2797" w:rsidP="003D688F">
            <w:pPr>
              <w:pStyle w:val="2"/>
            </w:pPr>
            <w:r>
              <w:t>3</w:t>
            </w:r>
            <w:r w:rsidR="006011BE" w:rsidRPr="0008019B">
              <w:rPr>
                <w:rFonts w:hint="eastAsia"/>
              </w:rPr>
              <w:t>.</w:t>
            </w:r>
            <w:r w:rsidR="00373E72">
              <w:rPr>
                <w:rFonts w:hint="eastAsia"/>
              </w:rPr>
              <w:t xml:space="preserve"> </w:t>
            </w:r>
            <w:r w:rsidR="006011BE" w:rsidRPr="0008019B">
              <w:rPr>
                <w:rFonts w:hint="eastAsia"/>
              </w:rPr>
              <w:t>所属施設・診療科</w:t>
            </w:r>
          </w:p>
        </w:tc>
      </w:tr>
      <w:tr w:rsidR="006F6D92" w:rsidRPr="0008019B" w14:paraId="71EFAC86" w14:textId="77777777" w:rsidTr="00BA5436">
        <w:tc>
          <w:tcPr>
            <w:tcW w:w="9715" w:type="dxa"/>
          </w:tcPr>
          <w:p w14:paraId="0135679B" w14:textId="69CDF94B" w:rsidR="006F6D92" w:rsidRPr="00CC0D79" w:rsidRDefault="006F6D92" w:rsidP="006F6D9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C0D79">
              <w:rPr>
                <w:rFonts w:hint="eastAsia"/>
                <w:bCs/>
                <w:color w:val="000000" w:themeColor="text1"/>
                <w:sz w:val="22"/>
                <w:szCs w:val="22"/>
              </w:rPr>
              <w:t>○○○○○○○○○○</w:t>
            </w:r>
            <w:r w:rsidR="008B1AAC" w:rsidRPr="00CC0D79">
              <w:rPr>
                <w:rFonts w:hint="eastAsia"/>
                <w:bCs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  <w:p w14:paraId="704DC0F0" w14:textId="17506BFA" w:rsidR="006F6D92" w:rsidRPr="00592437" w:rsidRDefault="00592437" w:rsidP="00592437">
            <w:pPr>
              <w:rPr>
                <w:bCs/>
                <w:color w:val="000000" w:themeColor="text1"/>
              </w:rPr>
            </w:pPr>
            <w:r w:rsidRPr="00CC0D79">
              <w:rPr>
                <w:rFonts w:hint="eastAsia"/>
                <w:bCs/>
                <w:color w:val="000000" w:themeColor="text1"/>
                <w:sz w:val="22"/>
                <w:szCs w:val="22"/>
              </w:rPr>
              <w:t>○○○○○○○○○○</w:t>
            </w:r>
            <w:r w:rsidR="00513327" w:rsidRPr="00CC0D79">
              <w:rPr>
                <w:bCs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</w:tr>
      <w:tr w:rsidR="00281A56" w:rsidRPr="0008019B" w14:paraId="3AA46550" w14:textId="77777777" w:rsidTr="00BA5436">
        <w:tc>
          <w:tcPr>
            <w:tcW w:w="9715" w:type="dxa"/>
            <w:shd w:val="clear" w:color="auto" w:fill="D9D9D9" w:themeFill="background1" w:themeFillShade="D9"/>
          </w:tcPr>
          <w:p w14:paraId="55410688" w14:textId="26177921" w:rsidR="00281A56" w:rsidRPr="00281A56" w:rsidRDefault="00281A56" w:rsidP="00281A56">
            <w:pPr>
              <w:pStyle w:val="2"/>
              <w:rPr>
                <w:bCs/>
                <w:color w:val="000000" w:themeColor="text1"/>
              </w:rPr>
            </w:pPr>
            <w:r w:rsidRPr="00281A56">
              <w:t>4</w:t>
            </w:r>
            <w:r w:rsidRPr="00281A56">
              <w:rPr>
                <w:rFonts w:hint="eastAsia"/>
              </w:rPr>
              <w:t xml:space="preserve">. </w:t>
            </w:r>
            <w:r w:rsidR="00816861">
              <w:rPr>
                <w:rFonts w:hint="eastAsia"/>
              </w:rPr>
              <w:t>筆頭演者の会員区分</w:t>
            </w:r>
          </w:p>
        </w:tc>
      </w:tr>
      <w:tr w:rsidR="00281A56" w:rsidRPr="0008019B" w14:paraId="1BB28CF4" w14:textId="77777777" w:rsidTr="00BA5436">
        <w:trPr>
          <w:trHeight w:val="1531"/>
        </w:trPr>
        <w:tc>
          <w:tcPr>
            <w:tcW w:w="9715" w:type="dxa"/>
          </w:tcPr>
          <w:p w14:paraId="5C8F4998" w14:textId="701233D4" w:rsidR="00816861" w:rsidRPr="00CC0D79" w:rsidRDefault="00627EEC" w:rsidP="00EB0E35">
            <w:pPr>
              <w:ind w:leftChars="100" w:left="24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☐</w:t>
            </w:r>
            <w:r w:rsidR="00816861" w:rsidRPr="00CC0D79">
              <w:rPr>
                <w:rFonts w:hint="eastAsia"/>
                <w:bCs/>
                <w:color w:val="000000" w:themeColor="text1"/>
                <w:sz w:val="22"/>
                <w:szCs w:val="22"/>
              </w:rPr>
              <w:t>会員　・</w:t>
            </w:r>
            <w:r w:rsidR="00444F5A" w:rsidRPr="00CC0D79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☐</w:t>
            </w:r>
            <w:r w:rsidR="00816861" w:rsidRPr="00CC0D79">
              <w:rPr>
                <w:rFonts w:hint="eastAsia"/>
                <w:bCs/>
                <w:color w:val="000000" w:themeColor="text1"/>
                <w:sz w:val="22"/>
                <w:szCs w:val="22"/>
              </w:rPr>
              <w:t>入会手続中　・</w:t>
            </w:r>
            <w:r w:rsidR="00444F5A" w:rsidRPr="00CC0D79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☐</w:t>
            </w:r>
            <w:r w:rsidR="00816861" w:rsidRPr="00CC0D79">
              <w:rPr>
                <w:rFonts w:hint="eastAsia"/>
                <w:bCs/>
                <w:color w:val="000000" w:themeColor="text1"/>
                <w:sz w:val="22"/>
                <w:szCs w:val="22"/>
              </w:rPr>
              <w:t>非会員</w:t>
            </w:r>
          </w:p>
          <w:p w14:paraId="6398D6DE" w14:textId="77777777" w:rsidR="0038375C" w:rsidRDefault="0038375C" w:rsidP="00EB0E35">
            <w:pPr>
              <w:spacing w:line="280" w:lineRule="exact"/>
              <w:ind w:leftChars="100" w:left="240"/>
              <w:rPr>
                <w:bCs/>
                <w:color w:val="000000" w:themeColor="text1"/>
                <w:sz w:val="21"/>
                <w:szCs w:val="21"/>
              </w:rPr>
            </w:pPr>
            <w:r w:rsidRPr="0038375C">
              <w:rPr>
                <w:rFonts w:hint="eastAsia"/>
                <w:bCs/>
                <w:color w:val="000000" w:themeColor="text1"/>
                <w:sz w:val="21"/>
                <w:szCs w:val="21"/>
              </w:rPr>
              <w:t>※非会員の方は、遅くとも学術集会</w:t>
            </w:r>
            <w:r w:rsidRPr="0038375C">
              <w:rPr>
                <w:rFonts w:hint="eastAsia"/>
                <w:bCs/>
                <w:color w:val="000000" w:themeColor="text1"/>
                <w:sz w:val="21"/>
                <w:szCs w:val="21"/>
              </w:rPr>
              <w:t>1</w:t>
            </w:r>
            <w:r w:rsidRPr="0038375C">
              <w:rPr>
                <w:rFonts w:hint="eastAsia"/>
                <w:bCs/>
                <w:color w:val="000000" w:themeColor="text1"/>
                <w:sz w:val="21"/>
                <w:szCs w:val="21"/>
              </w:rPr>
              <w:t>週間前までに入会お手続をお願い申し上げます。</w:t>
            </w:r>
          </w:p>
          <w:p w14:paraId="63AD1324" w14:textId="77777777" w:rsidR="00EB0E35" w:rsidRPr="00EB0E35" w:rsidRDefault="00EB0E35" w:rsidP="00EB0E35">
            <w:pPr>
              <w:spacing w:line="280" w:lineRule="exact"/>
              <w:ind w:leftChars="200" w:left="480"/>
              <w:rPr>
                <w:bCs/>
                <w:color w:val="000000" w:themeColor="text1"/>
                <w:sz w:val="21"/>
                <w:szCs w:val="21"/>
              </w:rPr>
            </w:pPr>
            <w:r w:rsidRPr="00EB0E35">
              <w:rPr>
                <w:rFonts w:hint="eastAsia"/>
                <w:bCs/>
                <w:color w:val="000000" w:themeColor="text1"/>
                <w:sz w:val="21"/>
                <w:szCs w:val="21"/>
              </w:rPr>
              <w:t>下記の</w:t>
            </w:r>
            <w:r w:rsidRPr="00EB0E35">
              <w:rPr>
                <w:rFonts w:hint="eastAsia"/>
                <w:bCs/>
                <w:color w:val="000000" w:themeColor="text1"/>
                <w:sz w:val="21"/>
                <w:szCs w:val="21"/>
              </w:rPr>
              <w:t>URL</w:t>
            </w:r>
            <w:r w:rsidRPr="00EB0E35">
              <w:rPr>
                <w:rFonts w:hint="eastAsia"/>
                <w:bCs/>
                <w:color w:val="000000" w:themeColor="text1"/>
                <w:sz w:val="21"/>
                <w:szCs w:val="21"/>
              </w:rPr>
              <w:t>にある会員登録用紙に記載し、日本性差医学・医療学会事務局代行へ</w:t>
            </w:r>
            <w:r w:rsidRPr="00EB0E35">
              <w:rPr>
                <w:rFonts w:hint="eastAsia"/>
                <w:bCs/>
                <w:color w:val="000000" w:themeColor="text1"/>
                <w:sz w:val="21"/>
                <w:szCs w:val="21"/>
              </w:rPr>
              <w:t>FAX</w:t>
            </w:r>
            <w:r w:rsidRPr="00EB0E35">
              <w:rPr>
                <w:rFonts w:hint="eastAsia"/>
                <w:bCs/>
                <w:color w:val="000000" w:themeColor="text1"/>
                <w:sz w:val="21"/>
                <w:szCs w:val="21"/>
              </w:rPr>
              <w:t>でお送り下さい。確認後、年会費振込先を通知させて頂きます。</w:t>
            </w:r>
          </w:p>
          <w:p w14:paraId="007ECE07" w14:textId="0422619F" w:rsidR="00EB0E35" w:rsidRPr="00EB0E35" w:rsidRDefault="007E67A7" w:rsidP="00EB0E35">
            <w:pPr>
              <w:spacing w:line="280" w:lineRule="exact"/>
              <w:ind w:leftChars="200" w:left="480"/>
              <w:rPr>
                <w:bCs/>
                <w:color w:val="000000" w:themeColor="text1"/>
                <w:sz w:val="21"/>
                <w:szCs w:val="21"/>
              </w:rPr>
            </w:pPr>
            <w:hyperlink r:id="rId7" w:history="1">
              <w:r w:rsidR="00244C94" w:rsidRPr="00A0719C">
                <w:rPr>
                  <w:rStyle w:val="aa"/>
                  <w:bCs/>
                  <w:sz w:val="21"/>
                  <w:szCs w:val="21"/>
                </w:rPr>
                <w:t>http://www.jagsm.org/kaiin.html</w:t>
              </w:r>
            </w:hyperlink>
          </w:p>
        </w:tc>
      </w:tr>
      <w:tr w:rsidR="00281A56" w:rsidRPr="0008019B" w14:paraId="3183A2A5" w14:textId="77777777" w:rsidTr="00BA5436">
        <w:tc>
          <w:tcPr>
            <w:tcW w:w="9715" w:type="dxa"/>
            <w:shd w:val="clear" w:color="auto" w:fill="D9D9D9" w:themeFill="background1" w:themeFillShade="D9"/>
          </w:tcPr>
          <w:p w14:paraId="1B65F563" w14:textId="3E55D936" w:rsidR="00281A56" w:rsidRPr="00FB3A32" w:rsidRDefault="00281A56" w:rsidP="00281A56">
            <w:pPr>
              <w:pStyle w:val="2"/>
            </w:pPr>
            <w:r>
              <w:t>5</w:t>
            </w:r>
            <w:r w:rsidRPr="0008019B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Pr="0008019B">
              <w:t>演題名（</w:t>
            </w:r>
            <w:r w:rsidRPr="0008019B">
              <w:rPr>
                <w:rFonts w:hint="eastAsia"/>
              </w:rPr>
              <w:t>全角</w:t>
            </w:r>
            <w:r w:rsidRPr="0008019B">
              <w:t>50</w:t>
            </w:r>
            <w:r w:rsidRPr="0008019B">
              <w:t>字</w:t>
            </w:r>
            <w:r w:rsidRPr="0008019B">
              <w:rPr>
                <w:rFonts w:hint="eastAsia"/>
              </w:rPr>
              <w:t>、半角</w:t>
            </w:r>
            <w:r w:rsidRPr="0008019B">
              <w:rPr>
                <w:rFonts w:hint="eastAsia"/>
              </w:rPr>
              <w:t>100</w:t>
            </w:r>
            <w:r w:rsidRPr="0008019B">
              <w:rPr>
                <w:rFonts w:hint="eastAsia"/>
              </w:rPr>
              <w:t>字</w:t>
            </w:r>
            <w:r w:rsidRPr="0008019B">
              <w:t>以内）</w:t>
            </w:r>
          </w:p>
        </w:tc>
      </w:tr>
      <w:tr w:rsidR="00A567EC" w:rsidRPr="0008019B" w14:paraId="27811149" w14:textId="77777777" w:rsidTr="00BA5436">
        <w:tc>
          <w:tcPr>
            <w:tcW w:w="9715" w:type="dxa"/>
          </w:tcPr>
          <w:p w14:paraId="190D1F93" w14:textId="64995BF2" w:rsidR="00656938" w:rsidRPr="00CC0D79" w:rsidRDefault="000E339B" w:rsidP="00281A56">
            <w:pPr>
              <w:rPr>
                <w:sz w:val="22"/>
                <w:szCs w:val="22"/>
              </w:rPr>
            </w:pPr>
            <w:r w:rsidRPr="00CC0D79">
              <w:rPr>
                <w:rFonts w:hint="eastAsia"/>
                <w:bCs/>
                <w:color w:val="000000" w:themeColor="text1"/>
                <w:sz w:val="22"/>
                <w:szCs w:val="22"/>
              </w:rPr>
              <w:t>○○○○</w:t>
            </w:r>
          </w:p>
        </w:tc>
      </w:tr>
      <w:tr w:rsidR="00281A56" w:rsidRPr="0008019B" w14:paraId="2253694E" w14:textId="77777777" w:rsidTr="00BA5436">
        <w:tc>
          <w:tcPr>
            <w:tcW w:w="9715" w:type="dxa"/>
            <w:shd w:val="clear" w:color="auto" w:fill="D9D9D9" w:themeFill="background1" w:themeFillShade="D9"/>
          </w:tcPr>
          <w:p w14:paraId="75784747" w14:textId="31B37880" w:rsidR="00281A56" w:rsidRPr="002A6D81" w:rsidRDefault="00281A56" w:rsidP="00281A56">
            <w:pPr>
              <w:pStyle w:val="2"/>
            </w:pPr>
            <w:r>
              <w:t>6</w:t>
            </w:r>
            <w:r w:rsidRPr="0008019B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Pr="0008019B">
              <w:t>抄録本文（</w:t>
            </w:r>
            <w:r w:rsidRPr="0008019B">
              <w:rPr>
                <w:rFonts w:hint="eastAsia"/>
              </w:rPr>
              <w:t>全角</w:t>
            </w:r>
            <w:r>
              <w:rPr>
                <w:rFonts w:hint="eastAsia"/>
              </w:rPr>
              <w:t>1</w:t>
            </w:r>
            <w:r>
              <w:t>,0</w:t>
            </w:r>
            <w:r w:rsidRPr="0008019B">
              <w:t>00</w:t>
            </w:r>
            <w:r w:rsidRPr="0008019B">
              <w:t>字</w:t>
            </w:r>
            <w:r w:rsidRPr="0008019B">
              <w:rPr>
                <w:rFonts w:hint="eastAsia"/>
              </w:rPr>
              <w:t>、半角</w:t>
            </w:r>
            <w:r>
              <w:t>2,0</w:t>
            </w:r>
            <w:r w:rsidRPr="0008019B">
              <w:rPr>
                <w:rFonts w:hint="eastAsia"/>
              </w:rPr>
              <w:t>00</w:t>
            </w:r>
            <w:r w:rsidRPr="0008019B">
              <w:rPr>
                <w:rFonts w:hint="eastAsia"/>
              </w:rPr>
              <w:t>字</w:t>
            </w:r>
            <w:r w:rsidRPr="0008019B">
              <w:t>以内）</w:t>
            </w:r>
            <w:r>
              <w:rPr>
                <w:rFonts w:hint="eastAsia"/>
              </w:rPr>
              <w:t>※画像および図表は使用できません</w:t>
            </w:r>
          </w:p>
        </w:tc>
      </w:tr>
      <w:tr w:rsidR="00A567EC" w:rsidRPr="0008019B" w14:paraId="2F5BC451" w14:textId="77777777" w:rsidTr="00513883">
        <w:trPr>
          <w:trHeight w:val="7073"/>
        </w:trPr>
        <w:tc>
          <w:tcPr>
            <w:tcW w:w="9715" w:type="dxa"/>
          </w:tcPr>
          <w:p w14:paraId="742AF73D" w14:textId="6A695211" w:rsidR="00513883" w:rsidRPr="00693A73" w:rsidRDefault="000E339B" w:rsidP="00B1429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C0D79">
              <w:rPr>
                <w:rFonts w:hint="eastAsia"/>
                <w:bCs/>
                <w:color w:val="000000" w:themeColor="text1"/>
                <w:sz w:val="22"/>
                <w:szCs w:val="22"/>
              </w:rPr>
              <w:t>○○○○</w:t>
            </w:r>
          </w:p>
        </w:tc>
      </w:tr>
      <w:tr w:rsidR="002770FE" w:rsidRPr="0008019B" w14:paraId="1DE392B2" w14:textId="77777777" w:rsidTr="00BA5436">
        <w:tc>
          <w:tcPr>
            <w:tcW w:w="9715" w:type="dxa"/>
            <w:shd w:val="clear" w:color="auto" w:fill="D9D9D9" w:themeFill="background1" w:themeFillShade="D9"/>
          </w:tcPr>
          <w:p w14:paraId="6E3261EC" w14:textId="2ECF55B6" w:rsidR="002770FE" w:rsidRPr="00281A56" w:rsidRDefault="00693A73" w:rsidP="00287049">
            <w:pPr>
              <w:pStyle w:val="2"/>
              <w:rPr>
                <w:bCs/>
                <w:color w:val="000000" w:themeColor="text1"/>
              </w:rPr>
            </w:pPr>
            <w:r>
              <w:rPr>
                <w:rFonts w:hint="eastAsia"/>
              </w:rPr>
              <w:t>7</w:t>
            </w:r>
            <w:r w:rsidR="002770FE" w:rsidRPr="00281A56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略歴</w:t>
            </w:r>
            <w:r w:rsidR="00065CF1">
              <w:rPr>
                <w:rFonts w:hint="eastAsia"/>
              </w:rPr>
              <w:t>（全角換算</w:t>
            </w:r>
            <w:r w:rsidR="00065CF1">
              <w:rPr>
                <w:rFonts w:hint="eastAsia"/>
              </w:rPr>
              <w:t>300</w:t>
            </w:r>
            <w:r w:rsidR="00065CF1">
              <w:rPr>
                <w:rFonts w:hint="eastAsia"/>
              </w:rPr>
              <w:t>文字以内）</w:t>
            </w:r>
          </w:p>
        </w:tc>
      </w:tr>
      <w:tr w:rsidR="002770FE" w:rsidRPr="0008019B" w14:paraId="58AABCDA" w14:textId="77777777" w:rsidTr="00513883">
        <w:trPr>
          <w:trHeight w:val="1750"/>
        </w:trPr>
        <w:tc>
          <w:tcPr>
            <w:tcW w:w="9715" w:type="dxa"/>
          </w:tcPr>
          <w:p w14:paraId="1AAC2240" w14:textId="1D71F9FF" w:rsidR="002770FE" w:rsidRPr="00693A73" w:rsidRDefault="007C28C1" w:rsidP="00693A7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C0D79">
              <w:rPr>
                <w:rFonts w:hint="eastAsia"/>
                <w:bCs/>
                <w:color w:val="000000" w:themeColor="text1"/>
                <w:sz w:val="22"/>
                <w:szCs w:val="22"/>
              </w:rPr>
              <w:t>○○○○</w:t>
            </w:r>
          </w:p>
        </w:tc>
      </w:tr>
    </w:tbl>
    <w:p w14:paraId="0703A4FA" w14:textId="77777777" w:rsidR="00513883" w:rsidRPr="00D52BFF" w:rsidRDefault="00513883" w:rsidP="00513883">
      <w:pPr>
        <w:spacing w:line="20" w:lineRule="exact"/>
        <w:rPr>
          <w:rFonts w:ascii="ＭＳ 明朝" w:hAnsi="ＭＳ 明朝"/>
          <w:sz w:val="21"/>
          <w:szCs w:val="21"/>
        </w:rPr>
      </w:pPr>
    </w:p>
    <w:sectPr w:rsidR="00513883" w:rsidRPr="00D52BFF" w:rsidSect="00FD6622">
      <w:headerReference w:type="default" r:id="rId8"/>
      <w:pgSz w:w="11900" w:h="16840" w:code="9"/>
      <w:pgMar w:top="1077" w:right="964" w:bottom="680" w:left="964" w:header="567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53F70" w14:textId="77777777" w:rsidR="009B5F37" w:rsidRDefault="009B5F37" w:rsidP="00CA360B">
      <w:r>
        <w:separator/>
      </w:r>
    </w:p>
  </w:endnote>
  <w:endnote w:type="continuationSeparator" w:id="0">
    <w:p w14:paraId="0CC4B50F" w14:textId="77777777" w:rsidR="009B5F37" w:rsidRDefault="009B5F37" w:rsidP="00CA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CD33C" w14:textId="77777777" w:rsidR="009B5F37" w:rsidRDefault="009B5F37" w:rsidP="00CA360B">
      <w:r>
        <w:separator/>
      </w:r>
    </w:p>
  </w:footnote>
  <w:footnote w:type="continuationSeparator" w:id="0">
    <w:p w14:paraId="7A0405CF" w14:textId="77777777" w:rsidR="009B5F37" w:rsidRDefault="009B5F37" w:rsidP="00CA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9C612" w14:textId="56FC295D" w:rsidR="00AD4294" w:rsidRPr="00816861" w:rsidRDefault="00AD4294" w:rsidP="00816861">
    <w:pPr>
      <w:pStyle w:val="1"/>
      <w:jc w:val="both"/>
      <w:rPr>
        <w:rFonts w:ascii="ＭＳ 明朝" w:eastAsia="ＭＳ 明朝" w:hAnsi="ＭＳ 明朝"/>
        <w:sz w:val="22"/>
        <w:szCs w:val="21"/>
      </w:rPr>
    </w:pPr>
    <w:r>
      <w:rPr>
        <w:rFonts w:hint="eastAsia"/>
      </w:rPr>
      <w:t>第</w:t>
    </w:r>
    <w:r>
      <w:rPr>
        <w:rFonts w:hint="eastAsia"/>
      </w:rPr>
      <w:t>1</w:t>
    </w:r>
    <w:r w:rsidR="008B70B4">
      <w:rPr>
        <w:rFonts w:hint="eastAsia"/>
      </w:rPr>
      <w:t>8</w:t>
    </w:r>
    <w:r>
      <w:rPr>
        <w:rFonts w:hint="eastAsia"/>
      </w:rPr>
      <w:t>回日本性差医学・医療学会学術集会</w:t>
    </w:r>
    <w:r w:rsidRPr="0008019B">
      <w:rPr>
        <w:rFonts w:hint="eastAsia"/>
      </w:rPr>
      <w:t xml:space="preserve">　</w:t>
    </w:r>
    <w:r w:rsidR="00E11074">
      <w:rPr>
        <w:rFonts w:hint="eastAsia"/>
      </w:rPr>
      <w:t>演題応募</w:t>
    </w:r>
    <w:r w:rsidR="00B4411A">
      <w:rPr>
        <w:rFonts w:hint="eastAsia"/>
      </w:rPr>
      <w:t>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F7"/>
    <w:rsid w:val="00065CF1"/>
    <w:rsid w:val="0008019B"/>
    <w:rsid w:val="000B51A5"/>
    <w:rsid w:val="000C0CFD"/>
    <w:rsid w:val="000E339B"/>
    <w:rsid w:val="001151D0"/>
    <w:rsid w:val="001463B6"/>
    <w:rsid w:val="0016073B"/>
    <w:rsid w:val="00180EA1"/>
    <w:rsid w:val="001E3712"/>
    <w:rsid w:val="001E396F"/>
    <w:rsid w:val="002271C1"/>
    <w:rsid w:val="00242274"/>
    <w:rsid w:val="00244C94"/>
    <w:rsid w:val="002461F6"/>
    <w:rsid w:val="002648EC"/>
    <w:rsid w:val="00271E5A"/>
    <w:rsid w:val="002770FE"/>
    <w:rsid w:val="00281A56"/>
    <w:rsid w:val="002A6D81"/>
    <w:rsid w:val="002B717C"/>
    <w:rsid w:val="002D3EA2"/>
    <w:rsid w:val="00317DC9"/>
    <w:rsid w:val="003202DF"/>
    <w:rsid w:val="00345731"/>
    <w:rsid w:val="00345D01"/>
    <w:rsid w:val="0036651F"/>
    <w:rsid w:val="00373E72"/>
    <w:rsid w:val="0038375C"/>
    <w:rsid w:val="00384A01"/>
    <w:rsid w:val="003A3814"/>
    <w:rsid w:val="003A3CB2"/>
    <w:rsid w:val="003B1D8E"/>
    <w:rsid w:val="003C0C0A"/>
    <w:rsid w:val="003D0428"/>
    <w:rsid w:val="003D688F"/>
    <w:rsid w:val="0040148F"/>
    <w:rsid w:val="00412904"/>
    <w:rsid w:val="00444F5A"/>
    <w:rsid w:val="00445105"/>
    <w:rsid w:val="00491B7D"/>
    <w:rsid w:val="00491FBB"/>
    <w:rsid w:val="004C64A7"/>
    <w:rsid w:val="004E2D86"/>
    <w:rsid w:val="004F0401"/>
    <w:rsid w:val="00511A67"/>
    <w:rsid w:val="00513327"/>
    <w:rsid w:val="00513883"/>
    <w:rsid w:val="005340A8"/>
    <w:rsid w:val="0056210A"/>
    <w:rsid w:val="005739C6"/>
    <w:rsid w:val="00592437"/>
    <w:rsid w:val="0059336E"/>
    <w:rsid w:val="005E52F0"/>
    <w:rsid w:val="006011BE"/>
    <w:rsid w:val="00627EEC"/>
    <w:rsid w:val="006365DF"/>
    <w:rsid w:val="00656938"/>
    <w:rsid w:val="006643FD"/>
    <w:rsid w:val="006738F6"/>
    <w:rsid w:val="00693A73"/>
    <w:rsid w:val="006D1E3F"/>
    <w:rsid w:val="006F6C1E"/>
    <w:rsid w:val="006F6D92"/>
    <w:rsid w:val="00710E93"/>
    <w:rsid w:val="007139BA"/>
    <w:rsid w:val="007202B1"/>
    <w:rsid w:val="0077380F"/>
    <w:rsid w:val="00794244"/>
    <w:rsid w:val="007C28C1"/>
    <w:rsid w:val="007D4DEC"/>
    <w:rsid w:val="007E0925"/>
    <w:rsid w:val="007E67A7"/>
    <w:rsid w:val="00816861"/>
    <w:rsid w:val="0084212B"/>
    <w:rsid w:val="008548AF"/>
    <w:rsid w:val="00870E86"/>
    <w:rsid w:val="00873184"/>
    <w:rsid w:val="00877507"/>
    <w:rsid w:val="00897198"/>
    <w:rsid w:val="008B1AAC"/>
    <w:rsid w:val="008B70B4"/>
    <w:rsid w:val="008D3DAD"/>
    <w:rsid w:val="008D720A"/>
    <w:rsid w:val="008E5686"/>
    <w:rsid w:val="00903D81"/>
    <w:rsid w:val="0090400C"/>
    <w:rsid w:val="00923E9A"/>
    <w:rsid w:val="00946551"/>
    <w:rsid w:val="00950A0F"/>
    <w:rsid w:val="00951E34"/>
    <w:rsid w:val="009B5F37"/>
    <w:rsid w:val="009F5250"/>
    <w:rsid w:val="00A1490C"/>
    <w:rsid w:val="00A47C1F"/>
    <w:rsid w:val="00A567EC"/>
    <w:rsid w:val="00A71F8E"/>
    <w:rsid w:val="00AA3E87"/>
    <w:rsid w:val="00AD4294"/>
    <w:rsid w:val="00AD55E0"/>
    <w:rsid w:val="00AE2028"/>
    <w:rsid w:val="00AF3592"/>
    <w:rsid w:val="00B00991"/>
    <w:rsid w:val="00B00C39"/>
    <w:rsid w:val="00B10FF9"/>
    <w:rsid w:val="00B4411A"/>
    <w:rsid w:val="00B51587"/>
    <w:rsid w:val="00B643B1"/>
    <w:rsid w:val="00B75B63"/>
    <w:rsid w:val="00BA0F16"/>
    <w:rsid w:val="00BA2797"/>
    <w:rsid w:val="00BA5436"/>
    <w:rsid w:val="00BB6DFF"/>
    <w:rsid w:val="00C179E2"/>
    <w:rsid w:val="00C30419"/>
    <w:rsid w:val="00C3267D"/>
    <w:rsid w:val="00C33CF7"/>
    <w:rsid w:val="00C61D8E"/>
    <w:rsid w:val="00CA360B"/>
    <w:rsid w:val="00CB70BA"/>
    <w:rsid w:val="00CC0D79"/>
    <w:rsid w:val="00CC3816"/>
    <w:rsid w:val="00D50750"/>
    <w:rsid w:val="00D52BFF"/>
    <w:rsid w:val="00D75404"/>
    <w:rsid w:val="00D94A8F"/>
    <w:rsid w:val="00DC03DA"/>
    <w:rsid w:val="00DC1D85"/>
    <w:rsid w:val="00DC58FE"/>
    <w:rsid w:val="00DD0965"/>
    <w:rsid w:val="00DD294F"/>
    <w:rsid w:val="00E11074"/>
    <w:rsid w:val="00E12480"/>
    <w:rsid w:val="00E1592E"/>
    <w:rsid w:val="00E27EA7"/>
    <w:rsid w:val="00E530D2"/>
    <w:rsid w:val="00E6117F"/>
    <w:rsid w:val="00E83459"/>
    <w:rsid w:val="00E847C6"/>
    <w:rsid w:val="00EA5E96"/>
    <w:rsid w:val="00EB0E35"/>
    <w:rsid w:val="00EC48DB"/>
    <w:rsid w:val="00ED0864"/>
    <w:rsid w:val="00EE5D89"/>
    <w:rsid w:val="00F56E11"/>
    <w:rsid w:val="00F645BF"/>
    <w:rsid w:val="00F80C44"/>
    <w:rsid w:val="00F86FDC"/>
    <w:rsid w:val="00FB3A32"/>
    <w:rsid w:val="00FC52FF"/>
    <w:rsid w:val="00FD6622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B5FFD"/>
  <w14:defaultImageDpi w14:val="32767"/>
  <w15:chartTrackingRefBased/>
  <w15:docId w15:val="{A0019C33-5EC3-824E-BDFC-2814A26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1C1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5E52F0"/>
    <w:pPr>
      <w:keepNext/>
      <w:jc w:val="center"/>
      <w:outlineLvl w:val="0"/>
    </w:pPr>
    <w:rPr>
      <w:rFonts w:asciiTheme="majorHAnsi" w:eastAsiaTheme="majorEastAsia" w:hAnsiTheme="majorHAnsi" w:cstheme="majorBidi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7202B1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60B"/>
  </w:style>
  <w:style w:type="paragraph" w:styleId="a6">
    <w:name w:val="footer"/>
    <w:basedOn w:val="a"/>
    <w:link w:val="a7"/>
    <w:uiPriority w:val="99"/>
    <w:unhideWhenUsed/>
    <w:rsid w:val="00CA3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60B"/>
  </w:style>
  <w:style w:type="paragraph" w:styleId="a8">
    <w:name w:val="Balloon Text"/>
    <w:basedOn w:val="a"/>
    <w:link w:val="a9"/>
    <w:uiPriority w:val="99"/>
    <w:semiHidden/>
    <w:unhideWhenUsed/>
    <w:rsid w:val="00CA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E52F0"/>
    <w:rPr>
      <w:rFonts w:asciiTheme="majorHAnsi" w:eastAsiaTheme="majorEastAsia" w:hAnsiTheme="majorHAnsi" w:cstheme="majorBidi"/>
      <w:sz w:val="26"/>
    </w:rPr>
  </w:style>
  <w:style w:type="character" w:customStyle="1" w:styleId="20">
    <w:name w:val="見出し 2 (文字)"/>
    <w:basedOn w:val="a0"/>
    <w:link w:val="2"/>
    <w:uiPriority w:val="9"/>
    <w:rsid w:val="007202B1"/>
    <w:rPr>
      <w:rFonts w:asciiTheme="majorHAnsi" w:eastAsiaTheme="majorEastAsia" w:hAnsiTheme="majorHAnsi" w:cstheme="majorBidi"/>
      <w:sz w:val="21"/>
    </w:rPr>
  </w:style>
  <w:style w:type="character" w:styleId="aa">
    <w:name w:val="Hyperlink"/>
    <w:basedOn w:val="a0"/>
    <w:uiPriority w:val="99"/>
    <w:unhideWhenUsed/>
    <w:rsid w:val="00EC48D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C4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agsm.org/kaii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A482-BD85-4B0F-8044-3B3DFBE1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祐一郎 市川</cp:lastModifiedBy>
  <cp:revision>85</cp:revision>
  <dcterms:created xsi:type="dcterms:W3CDTF">2020-04-13T01:08:00Z</dcterms:created>
  <dcterms:modified xsi:type="dcterms:W3CDTF">2024-08-28T01:21:00Z</dcterms:modified>
</cp:coreProperties>
</file>